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7ED2AEF2" w:rsidR="00737AA0" w:rsidRDefault="00737AA0" w:rsidP="00567E44">
      <w:pPr>
        <w:jc w:val="both"/>
        <w:rPr>
          <w:b/>
          <w:sz w:val="24"/>
          <w:szCs w:val="24"/>
        </w:rPr>
      </w:pPr>
      <w:r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6742F0D5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003-06/21-01/</w:t>
      </w:r>
      <w:r w:rsidR="00544775">
        <w:rPr>
          <w:b/>
          <w:sz w:val="24"/>
          <w:szCs w:val="24"/>
        </w:rPr>
        <w:t>347</w:t>
      </w:r>
    </w:p>
    <w:p w14:paraId="4AE0233D" w14:textId="6D481FA1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2104-32-01-21-1</w:t>
      </w:r>
    </w:p>
    <w:p w14:paraId="02F247AC" w14:textId="37D6F446" w:rsidR="00737AA0" w:rsidRDefault="0008364F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D61ED6">
        <w:rPr>
          <w:b/>
          <w:sz w:val="24"/>
          <w:szCs w:val="24"/>
        </w:rPr>
        <w:t>.10.</w:t>
      </w:r>
      <w:r w:rsidR="00737AA0">
        <w:rPr>
          <w:b/>
          <w:sz w:val="24"/>
          <w:szCs w:val="24"/>
        </w:rPr>
        <w:t>2021</w:t>
      </w:r>
      <w:r w:rsidR="004A7494">
        <w:rPr>
          <w:b/>
          <w:sz w:val="24"/>
          <w:szCs w:val="24"/>
        </w:rPr>
        <w:t>.</w:t>
      </w:r>
    </w:p>
    <w:p w14:paraId="41023EDD" w14:textId="7901DF0F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61ED6">
        <w:rPr>
          <w:b/>
          <w:sz w:val="24"/>
          <w:szCs w:val="24"/>
        </w:rPr>
        <w:t>1</w:t>
      </w:r>
      <w:r w:rsidR="0008364F">
        <w:rPr>
          <w:b/>
          <w:sz w:val="24"/>
          <w:szCs w:val="24"/>
        </w:rPr>
        <w:t>1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6D0CB0">
        <w:rPr>
          <w:b/>
          <w:sz w:val="24"/>
          <w:szCs w:val="24"/>
        </w:rPr>
        <w:t>22.10.</w:t>
      </w:r>
      <w:r w:rsidR="0077505A" w:rsidRPr="00567E44">
        <w:rPr>
          <w:b/>
          <w:sz w:val="24"/>
          <w:szCs w:val="24"/>
        </w:rPr>
        <w:t>2</w:t>
      </w:r>
      <w:r w:rsidR="006D0CB0">
        <w:rPr>
          <w:b/>
          <w:sz w:val="24"/>
          <w:szCs w:val="24"/>
        </w:rPr>
        <w:t>021.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5DB47FB3" w:rsidR="00095821" w:rsidRPr="00567E44" w:rsidRDefault="00C5285B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423AC43C" w14:textId="27D8BBC4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 Plazibat – predstavnik Učiteljskog vijeća</w:t>
      </w:r>
    </w:p>
    <w:p w14:paraId="40A81250" w14:textId="0ABA4941" w:rsidR="004A7494" w:rsidRDefault="004A7494" w:rsidP="004A749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</w:t>
      </w:r>
      <w:r w:rsidR="000A568E">
        <w:rPr>
          <w:b/>
          <w:sz w:val="24"/>
          <w:szCs w:val="24"/>
        </w:rPr>
        <w:t>Antonela Cecić Vidoš</w:t>
      </w:r>
    </w:p>
    <w:p w14:paraId="27A2FA8F" w14:textId="230B16E1" w:rsidR="00095821" w:rsidRPr="00567E44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Odsutna su tri člana od strane osnivača koja još nisu imenovana.</w:t>
      </w:r>
    </w:p>
    <w:p w14:paraId="7847D96A" w14:textId="7AEA1797" w:rsidR="00D61ED6" w:rsidRPr="00D61ED6" w:rsidRDefault="00095821" w:rsidP="00D61ED6">
      <w:pPr>
        <w:rPr>
          <w:rFonts w:eastAsiaTheme="minorEastAsia"/>
          <w:b/>
          <w:bCs/>
          <w:noProof/>
          <w:lang w:eastAsia="hr-HR"/>
        </w:rPr>
      </w:pPr>
      <w:r w:rsidRPr="00567E44">
        <w:rPr>
          <w:b/>
          <w:sz w:val="24"/>
          <w:szCs w:val="24"/>
        </w:rPr>
        <w:t>Dnevni red:</w:t>
      </w:r>
      <w:r w:rsidR="00D61ED6" w:rsidRPr="00D61ED6">
        <w:rPr>
          <w:rFonts w:eastAsiaTheme="minorEastAsia"/>
          <w:b/>
          <w:bCs/>
          <w:noProof/>
          <w:lang w:eastAsia="hr-HR"/>
        </w:rPr>
        <w:t xml:space="preserve"> Dnevni red : </w:t>
      </w:r>
    </w:p>
    <w:p w14:paraId="776CAA85" w14:textId="77777777" w:rsidR="00D61ED6" w:rsidRPr="00D61ED6" w:rsidRDefault="00D61ED6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 w:rsidRPr="00D61ED6">
        <w:rPr>
          <w:rFonts w:eastAsiaTheme="minorEastAsia"/>
          <w:b/>
          <w:bCs/>
          <w:noProof/>
          <w:lang w:eastAsia="hr-HR"/>
        </w:rPr>
        <w:t>Usvajanje zapisnika s prethodne sjednice</w:t>
      </w:r>
    </w:p>
    <w:p w14:paraId="1ED6A9A1" w14:textId="7E150EC8" w:rsidR="00D61ED6" w:rsidRDefault="006D0CB0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>
        <w:rPr>
          <w:rFonts w:eastAsiaTheme="minorEastAsia"/>
          <w:b/>
          <w:bCs/>
          <w:noProof/>
          <w:lang w:eastAsia="hr-HR"/>
        </w:rPr>
        <w:t>Suglasnost za zapošljavanje pomoćnika u nastavi</w:t>
      </w:r>
    </w:p>
    <w:p w14:paraId="08E4F9CF" w14:textId="5ADE84B4" w:rsidR="006D0CB0" w:rsidRPr="00D61ED6" w:rsidRDefault="006D0CB0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lang w:eastAsia="hr-HR"/>
        </w:rPr>
      </w:pPr>
      <w:r>
        <w:rPr>
          <w:rFonts w:eastAsiaTheme="minorEastAsia"/>
          <w:b/>
          <w:bCs/>
          <w:noProof/>
          <w:lang w:eastAsia="hr-HR"/>
        </w:rPr>
        <w:t>Razno</w:t>
      </w:r>
    </w:p>
    <w:p w14:paraId="7AD20217" w14:textId="2292AE82" w:rsidR="00095821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>Zaključak 1.</w:t>
      </w:r>
    </w:p>
    <w:p w14:paraId="34E54F80" w14:textId="33A02DDB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02FA27A3" w14:textId="2179B252" w:rsidR="00007902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s </w:t>
      </w:r>
      <w:r w:rsidR="00D61ED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sjednice Školskog odbor je jednoglasno usvojen.</w:t>
      </w:r>
    </w:p>
    <w:p w14:paraId="7FB3C181" w14:textId="77777777" w:rsidR="00007902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 xml:space="preserve">Zaključak </w:t>
      </w:r>
      <w:r w:rsidR="00007902" w:rsidRPr="004A7494">
        <w:rPr>
          <w:b/>
          <w:i/>
          <w:iCs/>
          <w:sz w:val="24"/>
          <w:szCs w:val="24"/>
          <w:u w:val="single"/>
        </w:rPr>
        <w:t>2</w:t>
      </w:r>
      <w:r w:rsidRPr="004A7494">
        <w:rPr>
          <w:b/>
          <w:i/>
          <w:iCs/>
          <w:sz w:val="24"/>
          <w:szCs w:val="24"/>
          <w:u w:val="single"/>
        </w:rPr>
        <w:t xml:space="preserve">. </w:t>
      </w:r>
    </w:p>
    <w:p w14:paraId="2ECF3F55" w14:textId="17DCE86B" w:rsidR="00D61ED6" w:rsidRPr="00544775" w:rsidRDefault="005F79EE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Školski odbor je jednoglasno donio odluku o</w:t>
      </w:r>
      <w:r w:rsidR="00D61ED6">
        <w:rPr>
          <w:b/>
          <w:sz w:val="24"/>
          <w:szCs w:val="24"/>
        </w:rPr>
        <w:t xml:space="preserve"> </w:t>
      </w:r>
      <w:r w:rsidR="006D0CB0">
        <w:rPr>
          <w:b/>
          <w:sz w:val="24"/>
          <w:szCs w:val="24"/>
        </w:rPr>
        <w:t>prijemu u radni odnos Branke Galović</w:t>
      </w:r>
      <w:r w:rsidR="00544775">
        <w:rPr>
          <w:b/>
          <w:sz w:val="24"/>
          <w:szCs w:val="24"/>
        </w:rPr>
        <w:t xml:space="preserve"> iz Milne</w:t>
      </w:r>
      <w:r w:rsidR="006D0CB0">
        <w:rPr>
          <w:b/>
          <w:sz w:val="24"/>
          <w:szCs w:val="24"/>
        </w:rPr>
        <w:t xml:space="preserve"> na radno mjesto pomoćnika u nastavi.</w:t>
      </w:r>
    </w:p>
    <w:p w14:paraId="66FBB12F" w14:textId="77777777" w:rsidR="00544775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Zapisničarka:                                                                  Predsjednica Školskog odbora:</w:t>
      </w:r>
    </w:p>
    <w:p w14:paraId="7E8694FF" w14:textId="02AAA153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                                                                   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4729"/>
    <w:multiLevelType w:val="hybridMultilevel"/>
    <w:tmpl w:val="9A9A6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07902"/>
    <w:rsid w:val="0002780B"/>
    <w:rsid w:val="000413BF"/>
    <w:rsid w:val="0008364F"/>
    <w:rsid w:val="00095821"/>
    <w:rsid w:val="000A568E"/>
    <w:rsid w:val="000C1AE2"/>
    <w:rsid w:val="001D1D9D"/>
    <w:rsid w:val="00383424"/>
    <w:rsid w:val="0044451E"/>
    <w:rsid w:val="00460267"/>
    <w:rsid w:val="004A7494"/>
    <w:rsid w:val="00544775"/>
    <w:rsid w:val="00567E44"/>
    <w:rsid w:val="00595A43"/>
    <w:rsid w:val="005D370B"/>
    <w:rsid w:val="005F4FD3"/>
    <w:rsid w:val="005F79EE"/>
    <w:rsid w:val="006D0CB0"/>
    <w:rsid w:val="006E157B"/>
    <w:rsid w:val="007056C1"/>
    <w:rsid w:val="00737AA0"/>
    <w:rsid w:val="00771A96"/>
    <w:rsid w:val="0077505A"/>
    <w:rsid w:val="007D6888"/>
    <w:rsid w:val="00995175"/>
    <w:rsid w:val="009D6406"/>
    <w:rsid w:val="00A35E17"/>
    <w:rsid w:val="00A51554"/>
    <w:rsid w:val="00B565C4"/>
    <w:rsid w:val="00C5285B"/>
    <w:rsid w:val="00D30377"/>
    <w:rsid w:val="00D61ED6"/>
    <w:rsid w:val="00DB24DE"/>
    <w:rsid w:val="00DC028D"/>
    <w:rsid w:val="00E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8</cp:revision>
  <cp:lastPrinted>2020-04-29T08:16:00Z</cp:lastPrinted>
  <dcterms:created xsi:type="dcterms:W3CDTF">2021-10-12T09:59:00Z</dcterms:created>
  <dcterms:modified xsi:type="dcterms:W3CDTF">2021-10-25T11:59:00Z</dcterms:modified>
</cp:coreProperties>
</file>